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E1" w:rsidRDefault="005327AE">
      <w:r>
        <w:t xml:space="preserve">1) </w:t>
      </w:r>
      <w:r w:rsidR="00150A7A">
        <w:t xml:space="preserve">Explain Protein synthesis in eukaryotic cells. Include the roles of RNA polymerase, </w:t>
      </w:r>
      <w:proofErr w:type="spellStart"/>
      <w:r w:rsidR="00150A7A">
        <w:t>splisosomes</w:t>
      </w:r>
      <w:proofErr w:type="spellEnd"/>
      <w:r w:rsidR="00150A7A">
        <w:t xml:space="preserve"> (</w:t>
      </w:r>
      <w:proofErr w:type="spellStart"/>
      <w:r w:rsidR="00150A7A">
        <w:t>snRNP’s</w:t>
      </w:r>
      <w:proofErr w:type="spellEnd"/>
      <w:r w:rsidR="00150A7A">
        <w:t xml:space="preserve">), mRNA (codons), ribosomes, </w:t>
      </w:r>
      <w:proofErr w:type="spellStart"/>
      <w:r w:rsidR="00150A7A">
        <w:t>tRNA</w:t>
      </w:r>
      <w:proofErr w:type="spellEnd"/>
      <w:r w:rsidR="00150A7A">
        <w:t>, amino acids.</w:t>
      </w:r>
    </w:p>
    <w:p w:rsidR="00150A7A" w:rsidRDefault="005327AE">
      <w:r>
        <w:t xml:space="preserve">2) </w:t>
      </w:r>
      <w:r w:rsidR="00150A7A">
        <w:t xml:space="preserve">If there is a single base substitution in the DNA, describe the possible outcomes on the completed polypeptide. </w:t>
      </w:r>
    </w:p>
    <w:p w:rsidR="00150A7A" w:rsidRDefault="005327AE">
      <w:r>
        <w:t xml:space="preserve">3) </w:t>
      </w:r>
      <w:r w:rsidR="00150A7A">
        <w:t xml:space="preserve">If there is a </w:t>
      </w:r>
      <w:proofErr w:type="spellStart"/>
      <w:r w:rsidR="00150A7A">
        <w:t>frameshift</w:t>
      </w:r>
      <w:proofErr w:type="spellEnd"/>
      <w:r w:rsidR="00150A7A">
        <w:t xml:space="preserve"> mutation, describe the effect on protein synthesis.</w:t>
      </w:r>
    </w:p>
    <w:p w:rsidR="00150A7A" w:rsidRDefault="005327AE">
      <w:r>
        <w:t xml:space="preserve">4) </w:t>
      </w:r>
      <w:r w:rsidR="00150A7A">
        <w:t xml:space="preserve">Name 2-3 environmental factors that increase the mutation rate in organisms. Discuss their effect on the genome (DNA). </w:t>
      </w:r>
    </w:p>
    <w:p w:rsidR="00150A7A" w:rsidRDefault="005327AE">
      <w:r>
        <w:t xml:space="preserve">5) </w:t>
      </w:r>
      <w:r w:rsidR="00204407">
        <w:t xml:space="preserve">Explain the </w:t>
      </w:r>
      <w:r>
        <w:t>how a single DNA base substitution causes sickle cell anemia. Discuss what type of mutation occurred and what effect this change had on the amino acid chain.</w:t>
      </w:r>
    </w:p>
    <w:p w:rsidR="005327AE" w:rsidRDefault="005327AE">
      <w:r>
        <w:t>6) Explain, using a specific example (sickle cell, cystic fibrosis), the potential consequences of the production of a mutant protein to the structure and function of the cells in an organism.</w:t>
      </w:r>
    </w:p>
    <w:p w:rsidR="00B43714" w:rsidRDefault="00B43714">
      <w:r>
        <w:t>7) How is the genetic material organized in prokaryotes vs. eukaryotes?  Contrast transcription and translation in prokaryotes and eukaryotes.</w:t>
      </w:r>
      <w:bookmarkStart w:id="0" w:name="_GoBack"/>
      <w:bookmarkEnd w:id="0"/>
    </w:p>
    <w:sectPr w:rsidR="00B437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A9" w:rsidRDefault="000C37A9" w:rsidP="005327AE">
      <w:pPr>
        <w:spacing w:after="0" w:line="240" w:lineRule="auto"/>
      </w:pPr>
      <w:r>
        <w:separator/>
      </w:r>
    </w:p>
  </w:endnote>
  <w:endnote w:type="continuationSeparator" w:id="0">
    <w:p w:rsidR="000C37A9" w:rsidRDefault="000C37A9" w:rsidP="0053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A9" w:rsidRDefault="000C37A9" w:rsidP="005327AE">
      <w:pPr>
        <w:spacing w:after="0" w:line="240" w:lineRule="auto"/>
      </w:pPr>
      <w:r>
        <w:separator/>
      </w:r>
    </w:p>
  </w:footnote>
  <w:footnote w:type="continuationSeparator" w:id="0">
    <w:p w:rsidR="000C37A9" w:rsidRDefault="000C37A9" w:rsidP="0053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AE" w:rsidRDefault="005327AE">
    <w:pPr>
      <w:pStyle w:val="Header"/>
    </w:pPr>
    <w:r>
      <w:t>AP Study Guide - supplement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7A"/>
    <w:rsid w:val="00015BE1"/>
    <w:rsid w:val="000C37A9"/>
    <w:rsid w:val="00150A7A"/>
    <w:rsid w:val="00204407"/>
    <w:rsid w:val="005327AE"/>
    <w:rsid w:val="007E24A3"/>
    <w:rsid w:val="00B4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AE"/>
  </w:style>
  <w:style w:type="paragraph" w:styleId="Footer">
    <w:name w:val="footer"/>
    <w:basedOn w:val="Normal"/>
    <w:link w:val="FooterChar"/>
    <w:uiPriority w:val="99"/>
    <w:unhideWhenUsed/>
    <w:rsid w:val="00532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AE"/>
  </w:style>
  <w:style w:type="paragraph" w:styleId="Footer">
    <w:name w:val="footer"/>
    <w:basedOn w:val="Normal"/>
    <w:link w:val="FooterChar"/>
    <w:uiPriority w:val="99"/>
    <w:unhideWhenUsed/>
    <w:rsid w:val="00532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NNPS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2016-01-11T12:49:00Z</dcterms:created>
  <dcterms:modified xsi:type="dcterms:W3CDTF">2016-01-11T14:50:00Z</dcterms:modified>
</cp:coreProperties>
</file>